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0" w:rsidRDefault="00154570"/>
    <w:p w:rsidR="00432DDF" w:rsidRDefault="009B5932" w:rsidP="00432DDF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noProof/>
          <w:lang w:eastAsia="ru-RU"/>
        </w:rPr>
        <w:t xml:space="preserve"> </w:t>
      </w:r>
    </w:p>
    <w:p w:rsidR="009B5932" w:rsidRDefault="00AB0347" w:rsidP="009B5932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6191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932">
        <w:rPr>
          <w:rFonts w:ascii="Arial" w:hAnsi="Arial" w:cs="Arial"/>
          <w:b/>
          <w:bCs/>
          <w:color w:val="6C8796"/>
          <w:sz w:val="21"/>
          <w:szCs w:val="21"/>
        </w:rPr>
        <w:t>Четверг  </w:t>
      </w:r>
      <w:r w:rsidR="009B5932"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26.11.2020</w:t>
      </w:r>
    </w:p>
    <w:p w:rsidR="009B5932" w:rsidRDefault="009B5932" w:rsidP="009B5932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9B5932" w:rsidRDefault="009B5932" w:rsidP="009B5932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ДОМАШНЕЕ ЗАДАНИЕ</w:t>
      </w:r>
    </w:p>
    <w:p w:rsidR="009B5932" w:rsidRDefault="009B5932" w:rsidP="009B593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География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1.Параграф 10 прочитать 2.Просмотреть урок по ссылке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https://resh.edu.ru/subject/lesson/7867/main/251578/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3.Выполнить задание, прикрепленное к уроку 4. Отправлять kazvika@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9B5932" w:rsidRDefault="009B5932" w:rsidP="009B593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Упр. 253 по заданию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В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ыслать на почту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9B5932" w:rsidRDefault="009B5932" w:rsidP="009B593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9B5932" w:rsidRDefault="009B5932" w:rsidP="009B593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https://www.youtube.com/watch?v=7BnDf5-p9HE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15. Письменно: №№ 359, 366 (записать условия задания, формулу нахождения периметра, подставить числовые значения, написать полный ответ), 382 (2) Отправить на почту: karantinmat@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9B5932" w:rsidRDefault="009B5932" w:rsidP="009B593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9B5932" w:rsidRDefault="009B5932" w:rsidP="009B593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Прослушать урок (российская электронная школа) по ссылке </w:t>
      </w:r>
      <w:hyperlink r:id="rId11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https://resh.edu.ru/subject/lesson/7381/main/244758</w:t>
        </w:r>
        <w:proofErr w:type="gramStart"/>
        <w:r>
          <w:rPr>
            <w:rStyle w:val="a3"/>
            <w:rFonts w:ascii="Arial" w:hAnsi="Arial" w:cs="Arial"/>
            <w:sz w:val="18"/>
            <w:szCs w:val="18"/>
          </w:rPr>
          <w:t>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С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оставить план повести И.С.Тургенева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Муму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" со стр.189 по стр.199 Выслать на почту </w:t>
      </w:r>
      <w:hyperlink r:id="rId12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13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9B5932" w:rsidRDefault="009B5932" w:rsidP="009B593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lastRenderedPageBreak/>
        <w:t>(Дистанционный)</w:t>
      </w:r>
    </w:p>
    <w:p w:rsidR="009B5932" w:rsidRDefault="009B5932" w:rsidP="009B593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(16:40)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5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16:50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§19. Объяснить значение слов, ответить на вопросы рубрики "Проверь себя "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(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у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стно) Подготовиться к самостоятельной работе по главе 5.Ответить на два любых вопроса рубрики "Подведём итоги и сделаем выводы" стр. 94-95. Ответы высылать на почту </w:t>
      </w:r>
      <w:hyperlink r:id="rId14" w:tgtFrame="_blank" w:history="1">
        <w:r>
          <w:rPr>
            <w:rStyle w:val="a3"/>
            <w:rFonts w:ascii="Arial" w:hAnsi="Arial" w:cs="Arial"/>
            <w:sz w:val="18"/>
            <w:szCs w:val="18"/>
          </w:rPr>
          <w:t>marina.solyanik.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79@</w:t>
      </w:r>
      <w:hyperlink r:id="rId15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9B5932" w:rsidRDefault="009B5932" w:rsidP="009B5932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9B5932" w:rsidRDefault="009B5932" w:rsidP="009B5932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(17:30)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6</w:t>
      </w:r>
    </w:p>
    <w:p w:rsidR="009B5932" w:rsidRDefault="009B5932" w:rsidP="009B5932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17:40</w:t>
      </w:r>
    </w:p>
    <w:p w:rsidR="009B5932" w:rsidRDefault="009B5932" w:rsidP="009B5932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9B5932" w:rsidRDefault="009B5932" w:rsidP="009B5932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homework-description"/>
          <w:rFonts w:ascii="Arial" w:hAnsi="Arial" w:cs="Arial"/>
          <w:color w:val="454856"/>
          <w:sz w:val="18"/>
          <w:szCs w:val="18"/>
        </w:rPr>
        <w:t>История возникновения и развития баскетбола.</w:t>
      </w:r>
    </w:p>
    <w:p w:rsidR="009B5932" w:rsidRDefault="009B5932" w:rsidP="009B5932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AB0347" w:rsidRDefault="00AB0347"/>
    <w:sectPr w:rsidR="00AB0347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154570"/>
    <w:rsid w:val="00432DDF"/>
    <w:rsid w:val="005F71F9"/>
    <w:rsid w:val="00785E63"/>
    <w:rsid w:val="008B3710"/>
    <w:rsid w:val="008D4768"/>
    <w:rsid w:val="009B5932"/>
    <w:rsid w:val="00AB0347"/>
    <w:rsid w:val="00C4386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://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p/" TargetMode="External"/><Relationship Id="rId12" Type="http://schemas.openxmlformats.org/officeDocument/2006/relationships/hyperlink" Target="http://e.p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s://resh.edu.ru/subject/lesson/7381/main/244758/" TargetMode="External"/><Relationship Id="rId5" Type="http://schemas.openxmlformats.org/officeDocument/2006/relationships/hyperlink" Target="https://resh.edu.ru/subject/lesson/7867/main/251578/" TargetMode="External"/><Relationship Id="rId15" Type="http://schemas.openxmlformats.org/officeDocument/2006/relationships/hyperlink" Target="http://mail.ru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7BnDf5-p9HE" TargetMode="External"/><Relationship Id="rId14" Type="http://schemas.openxmlformats.org/officeDocument/2006/relationships/hyperlink" Target="http://marina.solyanik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2020-11-23T11:18:00Z</dcterms:created>
  <dcterms:modified xsi:type="dcterms:W3CDTF">2020-11-26T03:18:00Z</dcterms:modified>
</cp:coreProperties>
</file>