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EB" w:rsidRPr="009500EB" w:rsidRDefault="009500EB" w:rsidP="009500EB">
      <w:pPr>
        <w:rPr>
          <w:rStyle w:val="break-text"/>
          <w:b/>
        </w:rPr>
      </w:pPr>
      <w:r w:rsidRPr="009500EB">
        <w:rPr>
          <w:rStyle w:val="break-text"/>
          <w:b/>
        </w:rPr>
        <w:t>9 декабря 2020 года</w:t>
      </w:r>
    </w:p>
    <w:p w:rsidR="009500EB" w:rsidRDefault="009500EB" w:rsidP="009500EB">
      <w:r w:rsidRPr="009500EB">
        <w:rPr>
          <w:rStyle w:val="break-text"/>
          <w:b/>
        </w:rPr>
        <w:t>История России. Всеобщая история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параграф 18, самостоятельное изучение</w:t>
      </w:r>
      <w:r>
        <w:t xml:space="preserve"> </w:t>
      </w:r>
    </w:p>
    <w:p w:rsidR="009500EB" w:rsidRDefault="009500EB" w:rsidP="009500EB">
      <w:r w:rsidRPr="009500EB">
        <w:rPr>
          <w:rStyle w:val="break-text"/>
          <w:b/>
        </w:rPr>
        <w:t>Иностранный язык (</w:t>
      </w:r>
      <w:r w:rsidRPr="009500EB">
        <w:rPr>
          <w:rStyle w:val="homework-description"/>
          <w:b/>
        </w:rPr>
        <w:t>Гаврилова О.Е.</w:t>
      </w:r>
      <w:r w:rsidRPr="009500EB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 стр. 62-63 упр.3 выбрать правильную форму глагола. Почта Lunatick07@</w:t>
      </w:r>
      <w:hyperlink r:id="rId4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9500EB" w:rsidRDefault="009500EB" w:rsidP="009500EB">
      <w:r w:rsidRPr="009500EB">
        <w:rPr>
          <w:rStyle w:val="break-text"/>
          <w:b/>
        </w:rPr>
        <w:t>Иностранный язык (</w:t>
      </w:r>
      <w:proofErr w:type="spellStart"/>
      <w:r w:rsidRPr="009500EB">
        <w:rPr>
          <w:rStyle w:val="homework-description"/>
          <w:b/>
        </w:rPr>
        <w:t>Ахметгареева</w:t>
      </w:r>
      <w:proofErr w:type="spellEnd"/>
      <w:r w:rsidRPr="009500EB">
        <w:rPr>
          <w:rStyle w:val="homework-description"/>
          <w:b/>
        </w:rPr>
        <w:t xml:space="preserve"> Е.Д.</w:t>
      </w:r>
      <w:r w:rsidRPr="009500EB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rPr>
          <w:rStyle w:val="homework-description"/>
        </w:rPr>
        <w:t xml:space="preserve">  </w:t>
      </w:r>
      <w:hyperlink r:id="rId5" w:tgtFrame="_blank" w:history="1">
        <w:r>
          <w:rPr>
            <w:rStyle w:val="a3"/>
          </w:rPr>
          <w:t>https://resh.edu.ru/subject/lesson/2812/main/</w:t>
        </w:r>
      </w:hyperlink>
      <w:r>
        <w:rPr>
          <w:rStyle w:val="homework-description"/>
        </w:rPr>
        <w:t xml:space="preserve"> Просмотреть урок на РЭШ. Выписать названия геометрических фигур с переводом. Из тренировочных заданий, в письменном виде сделать упр.1, упр.5 (прикрепленные файлы)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6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отправить до 10.12.2020</w:t>
      </w:r>
      <w:r>
        <w:t xml:space="preserve"> </w:t>
      </w:r>
    </w:p>
    <w:p w:rsidR="009500EB" w:rsidRDefault="009500EB" w:rsidP="009500EB">
      <w:r w:rsidRPr="009500EB">
        <w:rPr>
          <w:rStyle w:val="break-text"/>
          <w:b/>
        </w:rPr>
        <w:t xml:space="preserve">География </w:t>
      </w:r>
      <w:r>
        <w:t xml:space="preserve">- </w:t>
      </w:r>
      <w:r>
        <w:rPr>
          <w:rStyle w:val="homework-description"/>
        </w:rPr>
        <w:t xml:space="preserve">параграф 23 прочитать; просмотреть урок, пройдя по ссылке </w:t>
      </w:r>
      <w:hyperlink r:id="rId7" w:tgtFrame="_blank" w:history="1">
        <w:r>
          <w:rPr>
            <w:rStyle w:val="a3"/>
          </w:rPr>
          <w:t>https://infourok.ru/videouroki/761;</w:t>
        </w:r>
      </w:hyperlink>
      <w:r>
        <w:rPr>
          <w:rStyle w:val="homework-description"/>
        </w:rPr>
        <w:t xml:space="preserve"> ответить на вопросы 1 - 5 стр.95 устно</w:t>
      </w:r>
      <w:r>
        <w:t xml:space="preserve"> </w:t>
      </w:r>
    </w:p>
    <w:p w:rsidR="009500EB" w:rsidRDefault="009500EB" w:rsidP="009500EB">
      <w:r w:rsidRPr="009500EB">
        <w:rPr>
          <w:rStyle w:val="break-text"/>
          <w:b/>
        </w:rPr>
        <w:t>Физика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п.27 (вопросы 2,4,5 письменно), </w:t>
      </w:r>
      <w:proofErr w:type="spellStart"/>
      <w:proofErr w:type="gramStart"/>
      <w:r>
        <w:rPr>
          <w:rStyle w:val="homework-description"/>
        </w:rPr>
        <w:t>упр</w:t>
      </w:r>
      <w:proofErr w:type="spellEnd"/>
      <w:proofErr w:type="gramEnd"/>
      <w:r>
        <w:rPr>
          <w:rStyle w:val="homework-description"/>
        </w:rPr>
        <w:t xml:space="preserve"> 26 (2,3) письменно</w:t>
      </w:r>
      <w:r>
        <w:t xml:space="preserve"> </w:t>
      </w:r>
    </w:p>
    <w:p w:rsidR="009500EB" w:rsidRDefault="009500EB" w:rsidP="009500EB">
      <w:r w:rsidRPr="009500EB">
        <w:rPr>
          <w:rStyle w:val="break-text"/>
          <w:b/>
        </w:rPr>
        <w:t>Алгебра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№№431(г),432(</w:t>
      </w:r>
      <w:proofErr w:type="spellStart"/>
      <w:r>
        <w:rPr>
          <w:rStyle w:val="homework-description"/>
        </w:rPr>
        <w:t>в</w:t>
      </w:r>
      <w:proofErr w:type="gramStart"/>
      <w:r>
        <w:rPr>
          <w:rStyle w:val="homework-description"/>
        </w:rPr>
        <w:t>,г</w:t>
      </w:r>
      <w:proofErr w:type="spellEnd"/>
      <w:proofErr w:type="gramEnd"/>
      <w:r>
        <w:rPr>
          <w:rStyle w:val="homework-description"/>
        </w:rPr>
        <w:t>)</w:t>
      </w:r>
      <w:r>
        <w:t xml:space="preserve"> </w:t>
      </w:r>
    </w:p>
    <w:p w:rsidR="009500EB" w:rsidRDefault="009500EB" w:rsidP="009500EB">
      <w:r w:rsidRPr="009500EB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>- и</w:t>
      </w:r>
      <w:r>
        <w:rPr>
          <w:rStyle w:val="homework-description"/>
        </w:rPr>
        <w:t>зучить таблицу на странице 78-79, выучить правило стр.79-80</w:t>
      </w:r>
      <w:r>
        <w:t xml:space="preserve"> </w:t>
      </w:r>
    </w:p>
    <w:p w:rsidR="004D7C0D" w:rsidRDefault="004D7C0D" w:rsidP="00757DBA">
      <w:pPr>
        <w:spacing w:after="0"/>
      </w:pPr>
    </w:p>
    <w:sectPr w:rsidR="004D7C0D" w:rsidSect="00F171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57"/>
    <w:rsid w:val="002565AA"/>
    <w:rsid w:val="00313749"/>
    <w:rsid w:val="00376D07"/>
    <w:rsid w:val="003F2157"/>
    <w:rsid w:val="003F722D"/>
    <w:rsid w:val="004D7C0D"/>
    <w:rsid w:val="00757DBA"/>
    <w:rsid w:val="00762D8A"/>
    <w:rsid w:val="009500EB"/>
    <w:rsid w:val="00D6294B"/>
    <w:rsid w:val="00F17123"/>
    <w:rsid w:val="00FA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2157"/>
  </w:style>
  <w:style w:type="character" w:customStyle="1" w:styleId="break-text">
    <w:name w:val="break-text"/>
    <w:basedOn w:val="a0"/>
    <w:rsid w:val="003F2157"/>
  </w:style>
  <w:style w:type="character" w:customStyle="1" w:styleId="is-new-small">
    <w:name w:val="is-new-small"/>
    <w:basedOn w:val="a0"/>
    <w:rsid w:val="003F2157"/>
  </w:style>
  <w:style w:type="character" w:customStyle="1" w:styleId="homework-description">
    <w:name w:val="homework-description"/>
    <w:basedOn w:val="a0"/>
    <w:rsid w:val="003F2157"/>
  </w:style>
  <w:style w:type="character" w:styleId="a3">
    <w:name w:val="Hyperlink"/>
    <w:basedOn w:val="a0"/>
    <w:uiPriority w:val="99"/>
    <w:semiHidden/>
    <w:unhideWhenUsed/>
    <w:rsid w:val="003F2157"/>
    <w:rPr>
      <w:color w:val="0000FF"/>
      <w:u w:val="single"/>
    </w:rPr>
  </w:style>
  <w:style w:type="character" w:customStyle="1" w:styleId="comment-remote">
    <w:name w:val="comment-remote"/>
    <w:basedOn w:val="a0"/>
    <w:rsid w:val="003F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2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3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5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5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0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6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9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5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9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6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1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4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76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" TargetMode="External"/><Relationship Id="rId5" Type="http://schemas.openxmlformats.org/officeDocument/2006/relationships/hyperlink" Target="https://resh.edu.ru/subject/lesson/2812/main/" TargetMode="External"/><Relationship Id="rId4" Type="http://schemas.openxmlformats.org/officeDocument/2006/relationships/hyperlink" Target="http://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2020-11-26T05:37:00Z</dcterms:created>
  <dcterms:modified xsi:type="dcterms:W3CDTF">2020-12-09T04:58:00Z</dcterms:modified>
</cp:coreProperties>
</file>